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5329" w14:textId="77777777" w:rsidR="00AF1BBA" w:rsidRPr="007B09E6" w:rsidRDefault="00AF1BBA" w:rsidP="00AF1BB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09E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3D1B32BC" w14:textId="77777777" w:rsidR="00AF1BBA" w:rsidRPr="007B09E6" w:rsidRDefault="00AF1BBA" w:rsidP="00AF1BBA">
      <w:pPr>
        <w:jc w:val="right"/>
        <w:rPr>
          <w:rFonts w:ascii="Times New Roman" w:hAnsi="Times New Roman" w:cs="Times New Roman"/>
          <w:sz w:val="28"/>
          <w:szCs w:val="28"/>
        </w:rPr>
      </w:pPr>
      <w:r w:rsidRPr="007B09E6">
        <w:rPr>
          <w:rFonts w:ascii="Times New Roman" w:hAnsi="Times New Roman" w:cs="Times New Roman"/>
          <w:sz w:val="28"/>
          <w:szCs w:val="28"/>
        </w:rPr>
        <w:t xml:space="preserve">Директор МАОУ </w:t>
      </w:r>
    </w:p>
    <w:p w14:paraId="6DB9AE05" w14:textId="77777777" w:rsidR="00AF1BBA" w:rsidRPr="007B09E6" w:rsidRDefault="00AF1BBA" w:rsidP="00AF1BBA">
      <w:pPr>
        <w:jc w:val="right"/>
        <w:rPr>
          <w:rFonts w:ascii="Times New Roman" w:hAnsi="Times New Roman" w:cs="Times New Roman"/>
          <w:sz w:val="28"/>
          <w:szCs w:val="28"/>
        </w:rPr>
      </w:pPr>
      <w:r w:rsidRPr="007B09E6">
        <w:rPr>
          <w:rFonts w:ascii="Times New Roman" w:hAnsi="Times New Roman" w:cs="Times New Roman"/>
          <w:sz w:val="28"/>
          <w:szCs w:val="28"/>
        </w:rPr>
        <w:t>гимназии №16 «Интерес»</w:t>
      </w:r>
    </w:p>
    <w:p w14:paraId="06450128" w14:textId="77777777" w:rsidR="00AF1BBA" w:rsidRPr="007B09E6" w:rsidRDefault="00AF1BBA" w:rsidP="00AF1BBA">
      <w:pPr>
        <w:jc w:val="right"/>
        <w:rPr>
          <w:rFonts w:ascii="Times New Roman" w:hAnsi="Times New Roman" w:cs="Times New Roman"/>
          <w:sz w:val="28"/>
          <w:szCs w:val="28"/>
        </w:rPr>
      </w:pPr>
      <w:r w:rsidRPr="007B09E6"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spellStart"/>
      <w:r w:rsidRPr="007B09E6">
        <w:rPr>
          <w:rFonts w:ascii="Times New Roman" w:hAnsi="Times New Roman" w:cs="Times New Roman"/>
          <w:sz w:val="28"/>
          <w:szCs w:val="28"/>
        </w:rPr>
        <w:t>И.В.Снегирева</w:t>
      </w:r>
      <w:proofErr w:type="spellEnd"/>
      <w:r w:rsidRPr="007B0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9C003" w14:textId="77777777" w:rsidR="00AF1BBA" w:rsidRPr="007B09E6" w:rsidRDefault="00AF1BBA">
      <w:pPr>
        <w:rPr>
          <w:rFonts w:ascii="Times New Roman" w:hAnsi="Times New Roman" w:cs="Times New Roman"/>
          <w:sz w:val="28"/>
          <w:szCs w:val="28"/>
        </w:rPr>
      </w:pPr>
    </w:p>
    <w:p w14:paraId="554FAFBA" w14:textId="6D154CB5" w:rsidR="00AF1BBA" w:rsidRPr="007B09E6" w:rsidRDefault="00AF1BBA" w:rsidP="00AF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E6">
        <w:rPr>
          <w:rFonts w:ascii="Times New Roman" w:hAnsi="Times New Roman" w:cs="Times New Roman"/>
          <w:sz w:val="28"/>
          <w:szCs w:val="28"/>
        </w:rPr>
        <w:t>Образовательный минимум</w:t>
      </w:r>
    </w:p>
    <w:p w14:paraId="512620D4" w14:textId="2F42A25D" w:rsidR="00AF1BBA" w:rsidRPr="007B09E6" w:rsidRDefault="00AF1BBA" w:rsidP="00AF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E6">
        <w:rPr>
          <w:rFonts w:ascii="Times New Roman" w:hAnsi="Times New Roman" w:cs="Times New Roman"/>
          <w:sz w:val="28"/>
          <w:szCs w:val="28"/>
        </w:rPr>
        <w:t>Предмет МАТЕМАТИКА</w:t>
      </w:r>
    </w:p>
    <w:p w14:paraId="2867B2EF" w14:textId="7347A5E7" w:rsidR="00AF1BBA" w:rsidRPr="007B09E6" w:rsidRDefault="00AF1BBA" w:rsidP="00AF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E6">
        <w:rPr>
          <w:rFonts w:ascii="Times New Roman" w:hAnsi="Times New Roman" w:cs="Times New Roman"/>
          <w:sz w:val="28"/>
          <w:szCs w:val="28"/>
        </w:rPr>
        <w:t>Класс 5 класс</w:t>
      </w:r>
    </w:p>
    <w:p w14:paraId="45810D82" w14:textId="77777777" w:rsidR="00AF1BBA" w:rsidRPr="007B09E6" w:rsidRDefault="00AF1BBA" w:rsidP="00AF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9E6">
        <w:rPr>
          <w:rFonts w:ascii="Times New Roman" w:hAnsi="Times New Roman" w:cs="Times New Roman"/>
          <w:sz w:val="28"/>
          <w:szCs w:val="28"/>
        </w:rPr>
        <w:t>Период 3 триместр</w:t>
      </w:r>
    </w:p>
    <w:p w14:paraId="4BC35198" w14:textId="18587F29" w:rsidR="00AF1BBA" w:rsidRPr="007B09E6" w:rsidRDefault="00AF1BBA" w:rsidP="00AF1B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09E6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7B09E6">
        <w:rPr>
          <w:rFonts w:ascii="Times New Roman" w:hAnsi="Times New Roman" w:cs="Times New Roman"/>
          <w:sz w:val="28"/>
          <w:szCs w:val="28"/>
        </w:rPr>
        <w:t xml:space="preserve"> разработано в 2022 –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248"/>
        <w:gridCol w:w="5481"/>
      </w:tblGrid>
      <w:tr w:rsidR="00556CBB" w14:paraId="101DD1CE" w14:textId="77777777" w:rsidTr="00D22979">
        <w:tc>
          <w:tcPr>
            <w:tcW w:w="610" w:type="dxa"/>
          </w:tcPr>
          <w:p w14:paraId="29F161D2" w14:textId="6A8EFF6E" w:rsidR="00AF1BBA" w:rsidRPr="007B09E6" w:rsidRDefault="00AF1BBA" w:rsidP="00AF1BBA">
            <w:pPr>
              <w:jc w:val="center"/>
              <w:rPr>
                <w:sz w:val="28"/>
                <w:szCs w:val="28"/>
              </w:rPr>
            </w:pPr>
            <w:r w:rsidRPr="007B09E6">
              <w:rPr>
                <w:sz w:val="28"/>
                <w:szCs w:val="28"/>
              </w:rPr>
              <w:t>№ п/п</w:t>
            </w:r>
          </w:p>
        </w:tc>
        <w:tc>
          <w:tcPr>
            <w:tcW w:w="4042" w:type="dxa"/>
          </w:tcPr>
          <w:p w14:paraId="5C2C1EF4" w14:textId="5F6868EA" w:rsidR="00AF1BBA" w:rsidRPr="007B09E6" w:rsidRDefault="00AF1BBA" w:rsidP="00AF1BBA">
            <w:pPr>
              <w:jc w:val="center"/>
              <w:rPr>
                <w:sz w:val="28"/>
                <w:szCs w:val="28"/>
              </w:rPr>
            </w:pPr>
            <w:r w:rsidRPr="007B09E6">
              <w:rPr>
                <w:sz w:val="28"/>
                <w:szCs w:val="28"/>
              </w:rPr>
              <w:t>Определение (понятие)</w:t>
            </w:r>
          </w:p>
        </w:tc>
        <w:tc>
          <w:tcPr>
            <w:tcW w:w="4693" w:type="dxa"/>
          </w:tcPr>
          <w:p w14:paraId="2C428CBC" w14:textId="617C85EC" w:rsidR="00AF1BBA" w:rsidRPr="007B09E6" w:rsidRDefault="00AF1BBA" w:rsidP="00AF1BBA">
            <w:pPr>
              <w:jc w:val="center"/>
              <w:rPr>
                <w:sz w:val="28"/>
                <w:szCs w:val="28"/>
              </w:rPr>
            </w:pPr>
            <w:r w:rsidRPr="007B09E6">
              <w:rPr>
                <w:sz w:val="28"/>
                <w:szCs w:val="28"/>
              </w:rPr>
              <w:t>Содержание определения (понятия)</w:t>
            </w:r>
          </w:p>
        </w:tc>
      </w:tr>
      <w:tr w:rsidR="00556CBB" w14:paraId="374AB215" w14:textId="77777777" w:rsidTr="00D22979">
        <w:tc>
          <w:tcPr>
            <w:tcW w:w="610" w:type="dxa"/>
          </w:tcPr>
          <w:p w14:paraId="63068694" w14:textId="2A5B940A" w:rsidR="00AF1BBA" w:rsidRDefault="00AF1BBA" w:rsidP="00AF1BBA">
            <w:pPr>
              <w:jc w:val="center"/>
            </w:pPr>
            <w:r>
              <w:t>1</w:t>
            </w:r>
          </w:p>
        </w:tc>
        <w:tc>
          <w:tcPr>
            <w:tcW w:w="4042" w:type="dxa"/>
          </w:tcPr>
          <w:p w14:paraId="287523DE" w14:textId="23E70B82" w:rsidR="00AF1BBA" w:rsidRPr="007B09E6" w:rsidRDefault="00AF7C81" w:rsidP="007B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E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Многоугольники.</w:t>
            </w:r>
          </w:p>
        </w:tc>
        <w:tc>
          <w:tcPr>
            <w:tcW w:w="4693" w:type="dxa"/>
          </w:tcPr>
          <w:p w14:paraId="0C65C531" w14:textId="063E463D" w:rsidR="00AF1BBA" w:rsidRPr="00D01786" w:rsidRDefault="007B09E6" w:rsidP="007B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7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Многоугольник</w:t>
            </w:r>
            <w:r w:rsidRPr="00D017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— это геометрическая фигура, ограниченная замкнутой ломаной линией, не имеющей самопересечений. Звенья ломаной называются сторонами </w:t>
            </w:r>
            <w:r w:rsidRPr="00D017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многоугольника</w:t>
            </w:r>
            <w:r w:rsidRPr="00D017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а её вершины</w:t>
            </w:r>
            <w:r w:rsidR="00D01786" w:rsidRPr="00D017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D017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вершинами </w:t>
            </w:r>
            <w:r w:rsidRPr="00D017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многоугольника</w:t>
            </w:r>
            <w:r w:rsidRPr="00D017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Углами </w:t>
            </w:r>
            <w:r w:rsidRPr="00D017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многоугольника</w:t>
            </w:r>
            <w:r w:rsidRPr="00D017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называются внутренние углы, образованные соседними сторонами. Число углов </w:t>
            </w:r>
            <w:r w:rsidRPr="00D017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многоугольника</w:t>
            </w:r>
            <w:r w:rsidRPr="00D017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равно числу его вершин и сторон.</w:t>
            </w:r>
          </w:p>
        </w:tc>
      </w:tr>
      <w:tr w:rsidR="00556CBB" w14:paraId="16FDEBFF" w14:textId="77777777" w:rsidTr="00D22979">
        <w:tc>
          <w:tcPr>
            <w:tcW w:w="610" w:type="dxa"/>
          </w:tcPr>
          <w:p w14:paraId="479E9BD5" w14:textId="164B1DB3" w:rsidR="00AF1BBA" w:rsidRDefault="00AF1BBA" w:rsidP="00AF1BBA">
            <w:pPr>
              <w:jc w:val="center"/>
            </w:pPr>
            <w:r>
              <w:t>2</w:t>
            </w:r>
          </w:p>
        </w:tc>
        <w:tc>
          <w:tcPr>
            <w:tcW w:w="4042" w:type="dxa"/>
          </w:tcPr>
          <w:p w14:paraId="2F57ABC1" w14:textId="1CB4E64D" w:rsidR="00AF1BBA" w:rsidRPr="007B09E6" w:rsidRDefault="00AF7C81" w:rsidP="007B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Четырёхугольник</w:t>
            </w:r>
          </w:p>
        </w:tc>
        <w:tc>
          <w:tcPr>
            <w:tcW w:w="4693" w:type="dxa"/>
          </w:tcPr>
          <w:p w14:paraId="2ACD09CE" w14:textId="3F2EEE0F" w:rsidR="00AF1BBA" w:rsidRPr="00D01786" w:rsidRDefault="00D01786" w:rsidP="00D0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786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Четырёхугольник</w:t>
            </w:r>
            <w:r w:rsidRPr="00D0178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— это </w:t>
            </w:r>
            <w:hyperlink r:id="rId5" w:tooltip="Геометрическая фигура" w:history="1">
              <w:r w:rsidRPr="00D017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геометрическая фигура</w:t>
              </w:r>
            </w:hyperlink>
            <w:r w:rsidRPr="00D017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</w:t>
            </w:r>
            <w:hyperlink r:id="rId6" w:tooltip="Многоугольник" w:history="1">
              <w:r w:rsidRPr="00D017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многоугольник</w:t>
              </w:r>
            </w:hyperlink>
            <w:r w:rsidRPr="00D017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</w:t>
            </w:r>
            <w:r w:rsidRPr="00D01786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состоящая из четырёх точек (вершин), никакие три из которых не лежат на одной прямой, и четырёх отрезков (сторон), последовательно соединяющих эти точки. </w:t>
            </w:r>
          </w:p>
        </w:tc>
      </w:tr>
      <w:tr w:rsidR="00556CBB" w14:paraId="5E8F6820" w14:textId="77777777" w:rsidTr="00D22979">
        <w:tc>
          <w:tcPr>
            <w:tcW w:w="610" w:type="dxa"/>
          </w:tcPr>
          <w:p w14:paraId="2653460B" w14:textId="5ABF1C3D" w:rsidR="00AF1BBA" w:rsidRDefault="00AF1BBA" w:rsidP="00AF1BBA">
            <w:pPr>
              <w:jc w:val="center"/>
            </w:pPr>
            <w:r>
              <w:t>3</w:t>
            </w:r>
          </w:p>
        </w:tc>
        <w:tc>
          <w:tcPr>
            <w:tcW w:w="4042" w:type="dxa"/>
          </w:tcPr>
          <w:p w14:paraId="2700B2B1" w14:textId="08CD13F0" w:rsidR="00AF1BBA" w:rsidRPr="007B09E6" w:rsidRDefault="007B09E6" w:rsidP="007B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AF7C81" w:rsidRPr="007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рямоугольник</w:t>
            </w:r>
          </w:p>
        </w:tc>
        <w:tc>
          <w:tcPr>
            <w:tcW w:w="4693" w:type="dxa"/>
          </w:tcPr>
          <w:p w14:paraId="54C0526D" w14:textId="77777777" w:rsidR="00D01786" w:rsidRPr="00D01786" w:rsidRDefault="00D01786" w:rsidP="00D01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Прямоугольник</w:t>
            </w:r>
            <w:r w:rsidRPr="00D0178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– это четырехугольник, у которого все углы являются прямыми.</w:t>
            </w:r>
          </w:p>
          <w:p w14:paraId="7126F2B1" w14:textId="00527456" w:rsidR="00D01786" w:rsidRPr="00D01786" w:rsidRDefault="00D01786" w:rsidP="00D01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Прямоугольник имеет четыре вершины, которые обозначаются большими латинскими буквами. </w:t>
            </w:r>
          </w:p>
          <w:p w14:paraId="40F92BDF" w14:textId="5E274574" w:rsidR="00D01786" w:rsidRPr="00D01786" w:rsidRDefault="00D01786" w:rsidP="00D01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Периметр P=2(</w:t>
            </w:r>
            <w:proofErr w:type="spellStart"/>
            <w:r w:rsidRPr="00D0178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a+b</w:t>
            </w:r>
            <w:proofErr w:type="spellEnd"/>
            <w:r w:rsidRPr="00D0178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).</w:t>
            </w:r>
          </w:p>
          <w:p w14:paraId="66C39060" w14:textId="6643C577" w:rsidR="00D01786" w:rsidRPr="00D01786" w:rsidRDefault="00D01786" w:rsidP="00D01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Площадь S=</w:t>
            </w:r>
            <w:proofErr w:type="spellStart"/>
            <w:r w:rsidRPr="00D0178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ab</w:t>
            </w:r>
            <w:proofErr w:type="spellEnd"/>
            <w:r w:rsidRPr="00D0178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где a и b- стороны прямоугольника.</w:t>
            </w:r>
          </w:p>
          <w:p w14:paraId="63B2D482" w14:textId="5164E70D" w:rsidR="00AF1BBA" w:rsidRPr="00D01786" w:rsidRDefault="00AF1BBA" w:rsidP="00D017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CBB" w14:paraId="787D39AF" w14:textId="77777777" w:rsidTr="00D22979">
        <w:tc>
          <w:tcPr>
            <w:tcW w:w="610" w:type="dxa"/>
          </w:tcPr>
          <w:p w14:paraId="3E9A78DB" w14:textId="70AB438C" w:rsidR="00AF1BBA" w:rsidRDefault="00AF1BBA" w:rsidP="00AF1BBA">
            <w:pPr>
              <w:jc w:val="center"/>
            </w:pPr>
            <w:r>
              <w:lastRenderedPageBreak/>
              <w:t>4</w:t>
            </w:r>
          </w:p>
        </w:tc>
        <w:tc>
          <w:tcPr>
            <w:tcW w:w="4042" w:type="dxa"/>
          </w:tcPr>
          <w:p w14:paraId="41791A0B" w14:textId="33378BA1" w:rsidR="00AF1BBA" w:rsidRPr="007B09E6" w:rsidRDefault="007B09E6" w:rsidP="007B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AF7C81" w:rsidRPr="007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вадрат.</w:t>
            </w:r>
          </w:p>
        </w:tc>
        <w:tc>
          <w:tcPr>
            <w:tcW w:w="4693" w:type="dxa"/>
          </w:tcPr>
          <w:p w14:paraId="292B2A79" w14:textId="2F24057D" w:rsidR="00AF1BBA" w:rsidRPr="00D01786" w:rsidRDefault="00D01786" w:rsidP="00D0178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017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0178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Квадратом</w:t>
            </w:r>
            <w:r w:rsidRPr="00D017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называется прямоугольник, у которого все стороны равны.</w:t>
            </w:r>
          </w:p>
          <w:p w14:paraId="7A1F8882" w14:textId="034F5F41" w:rsidR="00D01786" w:rsidRPr="00D01786" w:rsidRDefault="00D01786" w:rsidP="00D01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Периметр P=4а.</w:t>
            </w:r>
          </w:p>
          <w:p w14:paraId="26C4D3FF" w14:textId="46599B47" w:rsidR="00D01786" w:rsidRPr="00D01786" w:rsidRDefault="00D01786" w:rsidP="00D01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Площадь S=a</w:t>
            </w:r>
            <w:r w:rsidRPr="00D0178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vertAlign w:val="superscript"/>
                <w:lang w:eastAsia="ru-RU"/>
              </w:rPr>
              <w:t>2</w:t>
            </w:r>
            <w:r w:rsidRPr="00D0178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где a сторона квадрата.</w:t>
            </w:r>
          </w:p>
          <w:p w14:paraId="471B2C3F" w14:textId="47126EA2" w:rsidR="00D01786" w:rsidRPr="00D01786" w:rsidRDefault="00D01786" w:rsidP="00D0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CBB" w14:paraId="55506A07" w14:textId="77777777" w:rsidTr="00D22979">
        <w:tc>
          <w:tcPr>
            <w:tcW w:w="610" w:type="dxa"/>
          </w:tcPr>
          <w:p w14:paraId="771AF5BE" w14:textId="754B4792" w:rsidR="00AF1BBA" w:rsidRDefault="00AF1BBA" w:rsidP="00AF1BBA">
            <w:pPr>
              <w:jc w:val="center"/>
            </w:pPr>
            <w:r>
              <w:t>5</w:t>
            </w:r>
          </w:p>
        </w:tc>
        <w:tc>
          <w:tcPr>
            <w:tcW w:w="4042" w:type="dxa"/>
          </w:tcPr>
          <w:p w14:paraId="5E024BAB" w14:textId="77777777" w:rsidR="00AF7C81" w:rsidRPr="007B09E6" w:rsidRDefault="00AF7C81" w:rsidP="007B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E6">
              <w:rPr>
                <w:rFonts w:ascii="Times New Roman" w:hAnsi="Times New Roman" w:cs="Times New Roman"/>
                <w:sz w:val="28"/>
                <w:szCs w:val="28"/>
              </w:rPr>
              <w:t>Треугольник.</w:t>
            </w:r>
          </w:p>
          <w:p w14:paraId="4CEE6C46" w14:textId="6EFE522F" w:rsidR="00AF1BBA" w:rsidRPr="007B09E6" w:rsidRDefault="00AF1BBA" w:rsidP="007B0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</w:tcPr>
          <w:p w14:paraId="4AC9341C" w14:textId="77777777" w:rsidR="00D01786" w:rsidRPr="00D01786" w:rsidRDefault="00D01786" w:rsidP="00D0178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Треугольник – это геометрическая фигура, состоящая из трёх точек, не лежащих на одной прямой и соединённых между собой.</w:t>
            </w:r>
          </w:p>
          <w:p w14:paraId="23E0FCE7" w14:textId="77777777" w:rsidR="00D01786" w:rsidRPr="00D01786" w:rsidRDefault="00D01786" w:rsidP="00D0178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Периметр треугольника – сумма длин всех сторон треугольника.</w:t>
            </w:r>
          </w:p>
          <w:p w14:paraId="60526DF0" w14:textId="5DE8F43B" w:rsidR="00AF1BBA" w:rsidRPr="00E70EBB" w:rsidRDefault="00AF1BBA" w:rsidP="00AF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CBB" w14:paraId="77292516" w14:textId="77777777" w:rsidTr="00D22979">
        <w:tc>
          <w:tcPr>
            <w:tcW w:w="610" w:type="dxa"/>
          </w:tcPr>
          <w:p w14:paraId="347522E2" w14:textId="243A6F6E" w:rsidR="00D22979" w:rsidRDefault="00D22979" w:rsidP="00AF1BBA">
            <w:pPr>
              <w:jc w:val="center"/>
            </w:pPr>
            <w:r>
              <w:t>6</w:t>
            </w:r>
          </w:p>
        </w:tc>
        <w:tc>
          <w:tcPr>
            <w:tcW w:w="4042" w:type="dxa"/>
          </w:tcPr>
          <w:p w14:paraId="0CC8038F" w14:textId="754647B9" w:rsidR="00D22979" w:rsidRPr="007B09E6" w:rsidRDefault="00D22979" w:rsidP="007B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E6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4693" w:type="dxa"/>
          </w:tcPr>
          <w:p w14:paraId="5FD80591" w14:textId="77777777" w:rsidR="00D22979" w:rsidRPr="00E70EBB" w:rsidRDefault="00D22979" w:rsidP="00D01786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70E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Прямоугольный треугольник — это треугольник, в котором один угол прямой (то есть 90 градусов). </w:t>
            </w:r>
          </w:p>
          <w:p w14:paraId="703D350D" w14:textId="52E9FA2D" w:rsidR="00D22979" w:rsidRPr="00E70EBB" w:rsidRDefault="00D22979" w:rsidP="00D01786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178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S=a</w:t>
            </w:r>
            <w:r w:rsidRPr="00E70EB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b</w:t>
            </w:r>
            <w:r w:rsidRPr="00E70EB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:2, а и </w:t>
            </w:r>
            <w:r w:rsidRPr="00E70EB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  <w:t>b</w:t>
            </w:r>
            <w:r w:rsidRPr="00E70EB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– стороны, образующие прямой угол</w:t>
            </w:r>
          </w:p>
        </w:tc>
      </w:tr>
      <w:tr w:rsidR="00556CBB" w14:paraId="3BA29521" w14:textId="77777777" w:rsidTr="00D22979">
        <w:tc>
          <w:tcPr>
            <w:tcW w:w="610" w:type="dxa"/>
          </w:tcPr>
          <w:p w14:paraId="230C4337" w14:textId="77777777" w:rsidR="00E70EBB" w:rsidRDefault="00E70EBB" w:rsidP="00AF1BBA">
            <w:pPr>
              <w:jc w:val="center"/>
            </w:pPr>
          </w:p>
        </w:tc>
        <w:tc>
          <w:tcPr>
            <w:tcW w:w="4042" w:type="dxa"/>
          </w:tcPr>
          <w:p w14:paraId="287B6707" w14:textId="38156E08" w:rsidR="00E70EBB" w:rsidRPr="007B09E6" w:rsidRDefault="00E70EBB" w:rsidP="007B09E6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E70EBB">
              <w:rPr>
                <w:rFonts w:ascii="Open Sans" w:eastAsia="Times New Roman" w:hAnsi="Open Sans" w:cs="Open Sans"/>
                <w:b/>
                <w:bCs/>
                <w:color w:val="1B2440"/>
                <w:sz w:val="23"/>
                <w:szCs w:val="23"/>
                <w:bdr w:val="none" w:sz="0" w:space="0" w:color="auto" w:frame="1"/>
                <w:lang w:eastAsia="ru-RU"/>
              </w:rPr>
              <w:t>Десятичная дробь</w:t>
            </w:r>
            <w:r w:rsidRPr="00E70EBB">
              <w:rPr>
                <w:rFonts w:ascii="Open Sans" w:eastAsia="Times New Roman" w:hAnsi="Open Sans" w:cs="Open Sans"/>
                <w:color w:val="1B2440"/>
                <w:sz w:val="23"/>
                <w:szCs w:val="23"/>
                <w:lang w:eastAsia="ru-RU"/>
              </w:rPr>
              <w:t> – это дробь,</w:t>
            </w:r>
          </w:p>
        </w:tc>
        <w:tc>
          <w:tcPr>
            <w:tcW w:w="4693" w:type="dxa"/>
          </w:tcPr>
          <w:p w14:paraId="25D77C90" w14:textId="56D2785A" w:rsidR="00E70EBB" w:rsidRPr="00E70EBB" w:rsidRDefault="00E70EBB" w:rsidP="00E70EBB">
            <w:pPr>
              <w:textAlignment w:val="baseline"/>
              <w:rPr>
                <w:rFonts w:ascii="Times New Roman" w:eastAsia="Times New Roman" w:hAnsi="Times New Roman" w:cs="Times New Roman"/>
                <w:color w:val="1B2440"/>
                <w:sz w:val="28"/>
                <w:szCs w:val="28"/>
                <w:lang w:eastAsia="ru-RU"/>
              </w:rPr>
            </w:pPr>
            <w:r w:rsidRPr="00E70EBB">
              <w:rPr>
                <w:rFonts w:ascii="Times New Roman" w:eastAsia="Times New Roman" w:hAnsi="Times New Roman" w:cs="Times New Roman"/>
                <w:color w:val="1B2440"/>
                <w:sz w:val="28"/>
                <w:szCs w:val="28"/>
                <w:lang w:eastAsia="ru-RU"/>
              </w:rPr>
              <w:t>имеющая в знаменателе 10, 100, 1000 и т.д.</w:t>
            </w:r>
          </w:p>
          <w:p w14:paraId="212C4D6A" w14:textId="77777777" w:rsidR="00E70EBB" w:rsidRPr="00E70EBB" w:rsidRDefault="00E70EBB" w:rsidP="00E70E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B244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56CBB" w14:paraId="007612EF" w14:textId="77777777" w:rsidTr="00D22979">
        <w:tc>
          <w:tcPr>
            <w:tcW w:w="610" w:type="dxa"/>
          </w:tcPr>
          <w:p w14:paraId="0E03AF6B" w14:textId="23C51D0A" w:rsidR="00AF1BBA" w:rsidRDefault="00D22979" w:rsidP="00AF1BBA">
            <w:pPr>
              <w:jc w:val="center"/>
            </w:pPr>
            <w:r>
              <w:t>7</w:t>
            </w:r>
          </w:p>
        </w:tc>
        <w:tc>
          <w:tcPr>
            <w:tcW w:w="4042" w:type="dxa"/>
          </w:tcPr>
          <w:p w14:paraId="21D95D34" w14:textId="1613B598" w:rsidR="00AF1BBA" w:rsidRPr="007B09E6" w:rsidRDefault="00AF7C81" w:rsidP="007B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9E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4693" w:type="dxa"/>
          </w:tcPr>
          <w:p w14:paraId="2EBFB64E" w14:textId="77777777" w:rsidR="00E70EBB" w:rsidRPr="00E70EBB" w:rsidRDefault="00E70EBB" w:rsidP="00E70EBB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1B2440"/>
                <w:sz w:val="28"/>
                <w:szCs w:val="28"/>
                <w:lang w:eastAsia="ru-RU"/>
              </w:rPr>
            </w:pPr>
            <w:r w:rsidRPr="00E70EBB">
              <w:rPr>
                <w:rFonts w:ascii="Times New Roman" w:eastAsia="Times New Roman" w:hAnsi="Times New Roman" w:cs="Times New Roman"/>
                <w:color w:val="1B2440"/>
                <w:sz w:val="28"/>
                <w:szCs w:val="28"/>
                <w:lang w:eastAsia="ru-RU"/>
              </w:rPr>
              <w:t>Сначала выделяют целую часть, ставят запятую, а потом записывают числитель дробной части.</w:t>
            </w:r>
          </w:p>
          <w:p w14:paraId="3FDF5275" w14:textId="77777777" w:rsidR="00E70EBB" w:rsidRPr="00E70EBB" w:rsidRDefault="00E70EBB" w:rsidP="00E70EBB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1B2440"/>
                <w:sz w:val="28"/>
                <w:szCs w:val="28"/>
                <w:lang w:eastAsia="ru-RU"/>
              </w:rPr>
            </w:pPr>
            <w:r w:rsidRPr="00E70EBB">
              <w:rPr>
                <w:rFonts w:ascii="Times New Roman" w:eastAsia="Times New Roman" w:hAnsi="Times New Roman" w:cs="Times New Roman"/>
                <w:color w:val="1B2440"/>
                <w:sz w:val="28"/>
                <w:szCs w:val="28"/>
                <w:lang w:eastAsia="ru-RU"/>
              </w:rPr>
              <w:t>Если дробь правильная, то целая часть равна 0:</w:t>
            </w:r>
          </w:p>
          <w:p w14:paraId="2B53DF41" w14:textId="0E1D2F96" w:rsidR="00E70EBB" w:rsidRPr="00E70EBB" w:rsidRDefault="00E70EBB" w:rsidP="00E70EBB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1B2440"/>
                <w:sz w:val="28"/>
                <w:szCs w:val="28"/>
                <w:lang w:eastAsia="ru-RU"/>
              </w:rPr>
            </w:pPr>
            <w:r w:rsidRPr="00E70EBB">
              <w:rPr>
                <w:rFonts w:ascii="Times New Roman" w:eastAsia="Times New Roman" w:hAnsi="Times New Roman" w:cs="Times New Roman"/>
                <w:color w:val="1B2440"/>
                <w:sz w:val="28"/>
                <w:szCs w:val="28"/>
                <w:lang w:eastAsia="ru-RU"/>
              </w:rPr>
              <w:t xml:space="preserve">После запятой должно стоять столько цифр, сколько нулей стоит после единицы в знаменателе дроби. </w:t>
            </w:r>
          </w:p>
          <w:p w14:paraId="3E6D417C" w14:textId="0EA9C438" w:rsidR="00AF1BBA" w:rsidRPr="00E70EBB" w:rsidRDefault="00AF1BBA" w:rsidP="00E70EBB">
            <w:pPr>
              <w:ind w:left="7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CBB" w14:paraId="759FE229" w14:textId="77777777" w:rsidTr="00D22979">
        <w:tc>
          <w:tcPr>
            <w:tcW w:w="610" w:type="dxa"/>
          </w:tcPr>
          <w:p w14:paraId="43C99759" w14:textId="5BF7CA0B" w:rsidR="00AF7C81" w:rsidRDefault="00D22979" w:rsidP="00AF1BBA">
            <w:pPr>
              <w:jc w:val="center"/>
            </w:pPr>
            <w:r>
              <w:t>8</w:t>
            </w:r>
          </w:p>
        </w:tc>
        <w:tc>
          <w:tcPr>
            <w:tcW w:w="4042" w:type="dxa"/>
          </w:tcPr>
          <w:p w14:paraId="27C017B0" w14:textId="6919B3F2" w:rsidR="00AF7C81" w:rsidRPr="007B09E6" w:rsidRDefault="00AF7C81" w:rsidP="007B09E6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7B0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4693" w:type="dxa"/>
          </w:tcPr>
          <w:p w14:paraId="0F597310" w14:textId="084298A3" w:rsidR="00AF7C81" w:rsidRPr="00E70EBB" w:rsidRDefault="00E70EBB" w:rsidP="00E7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BB">
              <w:rPr>
                <w:rFonts w:ascii="Times New Roman" w:hAnsi="Times New Roman" w:cs="Times New Roman"/>
                <w:color w:val="1B2440"/>
                <w:sz w:val="28"/>
                <w:szCs w:val="28"/>
              </w:rPr>
              <w:t>Чтобы сравнить дроби, их нужно привести к одинаковому количеству знаков после запятой.</w:t>
            </w:r>
          </w:p>
        </w:tc>
      </w:tr>
      <w:tr w:rsidR="00556CBB" w14:paraId="72328F88" w14:textId="77777777" w:rsidTr="00D22979">
        <w:tc>
          <w:tcPr>
            <w:tcW w:w="610" w:type="dxa"/>
          </w:tcPr>
          <w:p w14:paraId="2D53A33B" w14:textId="4C0EF7CA" w:rsidR="00AF7C81" w:rsidRDefault="00D22979" w:rsidP="00AF1BBA">
            <w:pPr>
              <w:jc w:val="center"/>
            </w:pPr>
            <w:r>
              <w:t>9</w:t>
            </w:r>
          </w:p>
        </w:tc>
        <w:tc>
          <w:tcPr>
            <w:tcW w:w="4042" w:type="dxa"/>
          </w:tcPr>
          <w:p w14:paraId="7CA9CA5F" w14:textId="32DDAFCD" w:rsidR="00AF7C81" w:rsidRPr="007B09E6" w:rsidRDefault="00AF7C81" w:rsidP="007B09E6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7B09E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Чтобы сложить или вычесть десятичные дроби, нужно</w:t>
            </w:r>
          </w:p>
        </w:tc>
        <w:tc>
          <w:tcPr>
            <w:tcW w:w="4693" w:type="dxa"/>
          </w:tcPr>
          <w:p w14:paraId="033185B1" w14:textId="77777777" w:rsidR="00CC6615" w:rsidRPr="00B6600E" w:rsidRDefault="00CC6615" w:rsidP="00B6600E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 уравнять в этих </w:t>
            </w:r>
            <w:r w:rsidRPr="00B6600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дробях</w:t>
            </w:r>
            <w:r w:rsidRPr="00B66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количество знаков после запятой;</w:t>
            </w:r>
          </w:p>
          <w:p w14:paraId="156337F2" w14:textId="77777777" w:rsidR="00CC6615" w:rsidRPr="00B6600E" w:rsidRDefault="00CC6615" w:rsidP="00B6600E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2) записать их друг под другом так, чтобы запятая была записана под запятой; </w:t>
            </w:r>
          </w:p>
          <w:p w14:paraId="3599B84F" w14:textId="77777777" w:rsidR="00CC6615" w:rsidRPr="00B6600E" w:rsidRDefault="00CC6615" w:rsidP="00B6600E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3)выполнить </w:t>
            </w:r>
            <w:r w:rsidRPr="00B6600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сложение</w:t>
            </w:r>
            <w:r w:rsidRPr="00B66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</w:t>
            </w:r>
            <w:r w:rsidRPr="00B6600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вычитание</w:t>
            </w:r>
            <w:r w:rsidRPr="00B66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не обращая внимания на запятую;</w:t>
            </w:r>
          </w:p>
          <w:p w14:paraId="18C5AAB5" w14:textId="570D5599" w:rsidR="00AF7C81" w:rsidRPr="00CC6615" w:rsidRDefault="00CC6615" w:rsidP="00B6600E">
            <w:pPr>
              <w:pStyle w:val="a5"/>
            </w:pPr>
            <w:r w:rsidRPr="00B66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4) поставить в ответе запятую под запятой в данных </w:t>
            </w:r>
            <w:r w:rsidRPr="00B6600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дробях</w:t>
            </w:r>
            <w:r w:rsidRPr="00B66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56CBB" w14:paraId="2CC8CFE7" w14:textId="77777777" w:rsidTr="00D22979">
        <w:tc>
          <w:tcPr>
            <w:tcW w:w="610" w:type="dxa"/>
          </w:tcPr>
          <w:p w14:paraId="6757C49A" w14:textId="6D800DDC" w:rsidR="00AF7C81" w:rsidRDefault="00D22979" w:rsidP="00AF1BBA">
            <w:pPr>
              <w:jc w:val="center"/>
            </w:pPr>
            <w:r>
              <w:t>10</w:t>
            </w:r>
          </w:p>
        </w:tc>
        <w:tc>
          <w:tcPr>
            <w:tcW w:w="4042" w:type="dxa"/>
          </w:tcPr>
          <w:p w14:paraId="2D1E3425" w14:textId="0484CB7D" w:rsidR="00AF7C81" w:rsidRPr="007B09E6" w:rsidRDefault="00AF7C81" w:rsidP="007B09E6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7B09E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Чтобы умножить десятичные дроби, нужно</w:t>
            </w:r>
          </w:p>
        </w:tc>
        <w:tc>
          <w:tcPr>
            <w:tcW w:w="4693" w:type="dxa"/>
          </w:tcPr>
          <w:p w14:paraId="4F131E04" w14:textId="60A73113" w:rsidR="00F8163C" w:rsidRPr="00F8163C" w:rsidRDefault="00F8163C" w:rsidP="00F8163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816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1) умножить, не обращая внимания на запятую;</w:t>
            </w:r>
          </w:p>
          <w:p w14:paraId="7AC32E01" w14:textId="2D98415A" w:rsidR="00AF7C81" w:rsidRDefault="00F8163C" w:rsidP="00F8163C">
            <w:r w:rsidRPr="00F816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2) в результате отделить после запятой столько цифр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справа</w:t>
            </w:r>
            <w:r w:rsidRPr="00F816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сколько их после запятых в обоих множителях вместе.</w:t>
            </w:r>
          </w:p>
        </w:tc>
      </w:tr>
      <w:tr w:rsidR="00556CBB" w14:paraId="4F63EE49" w14:textId="77777777" w:rsidTr="00D22979">
        <w:tc>
          <w:tcPr>
            <w:tcW w:w="610" w:type="dxa"/>
          </w:tcPr>
          <w:p w14:paraId="58F7B90C" w14:textId="77777777" w:rsidR="00B6600E" w:rsidRDefault="00B6600E" w:rsidP="00AF1BBA">
            <w:pPr>
              <w:jc w:val="center"/>
            </w:pPr>
          </w:p>
        </w:tc>
        <w:tc>
          <w:tcPr>
            <w:tcW w:w="4042" w:type="dxa"/>
          </w:tcPr>
          <w:p w14:paraId="3282EAB6" w14:textId="7B6F576E" w:rsidR="00B6600E" w:rsidRPr="00B6600E" w:rsidRDefault="00B6600E" w:rsidP="007B09E6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Если десятичную дробь нужно умножить на 10, 100, 1000 и так далее, нужно </w:t>
            </w:r>
          </w:p>
        </w:tc>
        <w:tc>
          <w:tcPr>
            <w:tcW w:w="4693" w:type="dxa"/>
          </w:tcPr>
          <w:p w14:paraId="63730A6D" w14:textId="0769A86F" w:rsidR="00B6600E" w:rsidRPr="00B6600E" w:rsidRDefault="00B6600E" w:rsidP="00F8163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запятую сдвинуть вправо на столько позиций, сколько нулей у множителя.</w:t>
            </w:r>
          </w:p>
        </w:tc>
      </w:tr>
      <w:tr w:rsidR="00556CBB" w14:paraId="3BC0AD77" w14:textId="77777777" w:rsidTr="00D22979">
        <w:tc>
          <w:tcPr>
            <w:tcW w:w="610" w:type="dxa"/>
          </w:tcPr>
          <w:p w14:paraId="0EB44FA3" w14:textId="1E04275D" w:rsidR="00B6600E" w:rsidRDefault="004023B9" w:rsidP="00AF1BBA">
            <w:pPr>
              <w:jc w:val="center"/>
            </w:pPr>
            <w:r>
              <w:t>11</w:t>
            </w:r>
          </w:p>
        </w:tc>
        <w:tc>
          <w:tcPr>
            <w:tcW w:w="4042" w:type="dxa"/>
          </w:tcPr>
          <w:p w14:paraId="365FE467" w14:textId="4B0B99BB" w:rsidR="00B6600E" w:rsidRPr="00B6600E" w:rsidRDefault="00B6600E" w:rsidP="007B09E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Если десятичную дробь нужно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разделить</w:t>
            </w: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10, 100, 1000 и так далее, нужно </w:t>
            </w:r>
          </w:p>
        </w:tc>
        <w:tc>
          <w:tcPr>
            <w:tcW w:w="4693" w:type="dxa"/>
          </w:tcPr>
          <w:p w14:paraId="17CA0223" w14:textId="76AC4662" w:rsidR="00B6600E" w:rsidRPr="00B6600E" w:rsidRDefault="00B6600E" w:rsidP="00F8163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нужно запятую сдвинуть влево на столько позиций, сколько нулей у множителя.</w:t>
            </w:r>
          </w:p>
        </w:tc>
      </w:tr>
      <w:tr w:rsidR="00556CBB" w14:paraId="3CD2700C" w14:textId="77777777" w:rsidTr="00D22979">
        <w:tc>
          <w:tcPr>
            <w:tcW w:w="610" w:type="dxa"/>
          </w:tcPr>
          <w:p w14:paraId="38C824E5" w14:textId="22F272CA" w:rsidR="00AF7C81" w:rsidRDefault="00D22979" w:rsidP="00AF1BBA">
            <w:pPr>
              <w:jc w:val="center"/>
            </w:pPr>
            <w:r>
              <w:t>1</w:t>
            </w:r>
            <w:r w:rsidR="004023B9">
              <w:t>2</w:t>
            </w:r>
          </w:p>
        </w:tc>
        <w:tc>
          <w:tcPr>
            <w:tcW w:w="4042" w:type="dxa"/>
          </w:tcPr>
          <w:p w14:paraId="713C2AA6" w14:textId="7E4FD52A" w:rsidR="00AF7C81" w:rsidRPr="007B09E6" w:rsidRDefault="007B09E6" w:rsidP="007B09E6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7B09E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Чтобы разделить десятичные дроби, нужно</w:t>
            </w:r>
          </w:p>
        </w:tc>
        <w:tc>
          <w:tcPr>
            <w:tcW w:w="4693" w:type="dxa"/>
          </w:tcPr>
          <w:p w14:paraId="2C3D0AC2" w14:textId="56607360" w:rsidR="00AF7C81" w:rsidRPr="00F8163C" w:rsidRDefault="00F8163C" w:rsidP="00F81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63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Чтобы разделить десятичную дробь на десятичную дробь, нужно в делимом и в делителе перенести запятые вправо на столько цифр, сколько их содержится в дробной части делителя, и далее выполнить деление на натуральное число.</w:t>
            </w:r>
          </w:p>
        </w:tc>
      </w:tr>
      <w:tr w:rsidR="00556CBB" w14:paraId="32C930CF" w14:textId="77777777" w:rsidTr="00D22979">
        <w:tc>
          <w:tcPr>
            <w:tcW w:w="610" w:type="dxa"/>
          </w:tcPr>
          <w:p w14:paraId="7EEE7CAD" w14:textId="5AC2B9B1" w:rsidR="007B09E6" w:rsidRDefault="00D22979" w:rsidP="00AF1BBA">
            <w:pPr>
              <w:jc w:val="center"/>
            </w:pPr>
            <w:r>
              <w:t>1</w:t>
            </w:r>
            <w:r w:rsidR="004023B9">
              <w:t>3</w:t>
            </w:r>
          </w:p>
        </w:tc>
        <w:tc>
          <w:tcPr>
            <w:tcW w:w="4042" w:type="dxa"/>
          </w:tcPr>
          <w:p w14:paraId="1E31FD2C" w14:textId="5BBAC812" w:rsidR="007B09E6" w:rsidRPr="007B09E6" w:rsidRDefault="007B09E6" w:rsidP="007B09E6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7B09E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4693" w:type="dxa"/>
          </w:tcPr>
          <w:p w14:paraId="7ECA526E" w14:textId="5FBA9A1A" w:rsidR="007B09E6" w:rsidRPr="00B6600E" w:rsidRDefault="00B6600E" w:rsidP="00B6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00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Правило</w:t>
            </w: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6600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округления</w:t>
            </w: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6600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десятичных</w:t>
            </w: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6600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дробей</w:t>
            </w: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К цифре разряда, до которого </w:t>
            </w:r>
            <w:r w:rsidRPr="00B6600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округляют</w:t>
            </w: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6600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число</w:t>
            </w: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прибавляют 1, если справа от нее стоят цифры </w:t>
            </w:r>
            <w:r w:rsidRPr="00B6600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6, 7, 8 или 9, а если справа от нее стоят цифры 0, 1, 2, 3 или 4, то цифру </w:t>
            </w:r>
            <w:r w:rsidRPr="00B6600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округляемого</w:t>
            </w: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разряда оставляют без изменения; все цифры, расположенные правее разряда, до которого </w:t>
            </w:r>
            <w:r w:rsidRPr="00B6600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округляют</w:t>
            </w: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6600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число</w:t>
            </w:r>
            <w:r w:rsidRPr="00B6600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отбрасывают.</w:t>
            </w:r>
          </w:p>
        </w:tc>
      </w:tr>
      <w:tr w:rsidR="00556CBB" w14:paraId="1150E2B5" w14:textId="77777777" w:rsidTr="00D22979">
        <w:tc>
          <w:tcPr>
            <w:tcW w:w="610" w:type="dxa"/>
          </w:tcPr>
          <w:p w14:paraId="72FE2C07" w14:textId="5E268B98" w:rsidR="007B09E6" w:rsidRDefault="00D22979" w:rsidP="00AF1BBA">
            <w:pPr>
              <w:jc w:val="center"/>
            </w:pPr>
            <w:r>
              <w:t>1</w:t>
            </w:r>
            <w:r w:rsidR="004023B9">
              <w:t>4</w:t>
            </w:r>
          </w:p>
        </w:tc>
        <w:tc>
          <w:tcPr>
            <w:tcW w:w="4042" w:type="dxa"/>
          </w:tcPr>
          <w:p w14:paraId="1BEBFA5D" w14:textId="557AA9B8" w:rsidR="007B09E6" w:rsidRPr="007B09E6" w:rsidRDefault="007B09E6" w:rsidP="007B09E6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7B09E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Многогранник</w:t>
            </w:r>
          </w:p>
        </w:tc>
        <w:tc>
          <w:tcPr>
            <w:tcW w:w="4693" w:type="dxa"/>
          </w:tcPr>
          <w:p w14:paraId="46F071F7" w14:textId="2A24F2A1" w:rsidR="007B09E6" w:rsidRPr="00235562" w:rsidRDefault="00B6600E" w:rsidP="0023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5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Многогранником называется тело, поверхность которого состоит из конечного числа многоугольников, называемых гранями многогранника. Стороны и вершины этих многоугольников называются соответственно ребрами и вершинами многогранника.</w:t>
            </w:r>
          </w:p>
        </w:tc>
      </w:tr>
      <w:tr w:rsidR="00556CBB" w14:paraId="128DD1F8" w14:textId="77777777" w:rsidTr="00D22979">
        <w:tc>
          <w:tcPr>
            <w:tcW w:w="610" w:type="dxa"/>
          </w:tcPr>
          <w:p w14:paraId="0ED1F873" w14:textId="5627B85D" w:rsidR="007B09E6" w:rsidRDefault="00D22979" w:rsidP="007B09E6">
            <w:pPr>
              <w:jc w:val="center"/>
            </w:pPr>
            <w:r>
              <w:t>1</w:t>
            </w:r>
            <w:r w:rsidR="004023B9">
              <w:t>5</w:t>
            </w:r>
          </w:p>
        </w:tc>
        <w:tc>
          <w:tcPr>
            <w:tcW w:w="4042" w:type="dxa"/>
          </w:tcPr>
          <w:p w14:paraId="283517AA" w14:textId="001D5537" w:rsidR="007B09E6" w:rsidRPr="007B09E6" w:rsidRDefault="007B09E6" w:rsidP="007B09E6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7B09E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Прямоугольный параллелепипед</w:t>
            </w:r>
          </w:p>
        </w:tc>
        <w:tc>
          <w:tcPr>
            <w:tcW w:w="4693" w:type="dxa"/>
          </w:tcPr>
          <w:p w14:paraId="4773AA6D" w14:textId="77777777" w:rsidR="004023B9" w:rsidRDefault="00F21307" w:rsidP="004023B9">
            <w:pPr>
              <w:rPr>
                <w:noProof/>
              </w:rPr>
            </w:pPr>
            <w:r w:rsidRPr="00402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Прямоугольный параллелепипед — это </w:t>
            </w:r>
            <w:r w:rsidR="004023B9" w:rsidRPr="00402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многогранник</w:t>
            </w:r>
            <w:r w:rsidRPr="004023B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у которого все грани прямоугольники.</w:t>
            </w:r>
            <w:r w:rsidR="004023B9">
              <w:rPr>
                <w:noProof/>
              </w:rPr>
              <w:t xml:space="preserve"> </w:t>
            </w:r>
          </w:p>
          <w:p w14:paraId="2DF710E8" w14:textId="2F28B34F" w:rsidR="007B09E6" w:rsidRPr="004023B9" w:rsidRDefault="004023B9" w:rsidP="007B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F528FC" wp14:editId="43322D7A">
                  <wp:extent cx="1028700" cy="99799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07" cy="1006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9688F5" w14:textId="1CB660EC" w:rsidR="00F21307" w:rsidRDefault="00F21307" w:rsidP="004023B9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53B071" wp14:editId="056C3444">
                  <wp:extent cx="1718310" cy="209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975" cy="221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AD70E7" w14:textId="48D14A39" w:rsidR="004023B9" w:rsidRPr="004023B9" w:rsidRDefault="004023B9" w:rsidP="004023B9">
            <w:pPr>
              <w:rPr>
                <w:noProof/>
                <w:sz w:val="28"/>
                <w:szCs w:val="28"/>
                <w:lang w:val="en-US"/>
              </w:rPr>
            </w:pPr>
            <w:r w:rsidRPr="004023B9">
              <w:rPr>
                <w:noProof/>
                <w:sz w:val="28"/>
                <w:szCs w:val="28"/>
              </w:rPr>
              <w:t>Р=4а+4</w:t>
            </w:r>
            <w:r w:rsidRPr="004023B9">
              <w:rPr>
                <w:noProof/>
                <w:sz w:val="28"/>
                <w:szCs w:val="28"/>
                <w:lang w:val="en-US"/>
              </w:rPr>
              <w:t>b</w:t>
            </w:r>
            <w:r w:rsidRPr="004023B9">
              <w:rPr>
                <w:noProof/>
                <w:sz w:val="28"/>
                <w:szCs w:val="28"/>
              </w:rPr>
              <w:t xml:space="preserve"> + 4</w:t>
            </w:r>
            <w:r w:rsidRPr="004023B9">
              <w:rPr>
                <w:noProof/>
                <w:sz w:val="28"/>
                <w:szCs w:val="28"/>
                <w:lang w:val="en-US"/>
              </w:rPr>
              <w:t>c</w:t>
            </w:r>
          </w:p>
          <w:p w14:paraId="00A53002" w14:textId="77777777" w:rsidR="004023B9" w:rsidRPr="004023B9" w:rsidRDefault="004023B9" w:rsidP="004023B9">
            <w:pPr>
              <w:rPr>
                <w:noProof/>
                <w:sz w:val="28"/>
                <w:szCs w:val="28"/>
                <w:lang w:val="en-US"/>
              </w:rPr>
            </w:pPr>
            <w:r w:rsidRPr="004023B9">
              <w:rPr>
                <w:noProof/>
                <w:sz w:val="28"/>
                <w:szCs w:val="28"/>
                <w:lang w:val="en-US"/>
              </w:rPr>
              <w:t xml:space="preserve">V=abc, </w:t>
            </w:r>
          </w:p>
          <w:p w14:paraId="201953BC" w14:textId="0D4797E9" w:rsidR="004023B9" w:rsidRPr="004023B9" w:rsidRDefault="004023B9" w:rsidP="004023B9">
            <w:pPr>
              <w:rPr>
                <w:noProof/>
                <w:sz w:val="28"/>
                <w:szCs w:val="28"/>
              </w:rPr>
            </w:pPr>
            <w:r w:rsidRPr="004023B9">
              <w:rPr>
                <w:noProof/>
                <w:sz w:val="28"/>
                <w:szCs w:val="28"/>
                <w:lang w:val="en-US"/>
              </w:rPr>
              <w:t>a</w:t>
            </w:r>
            <w:r w:rsidRPr="004023B9">
              <w:rPr>
                <w:noProof/>
                <w:sz w:val="28"/>
                <w:szCs w:val="28"/>
              </w:rPr>
              <w:t xml:space="preserve">-длина, </w:t>
            </w:r>
            <w:r w:rsidRPr="004023B9">
              <w:rPr>
                <w:noProof/>
                <w:sz w:val="28"/>
                <w:szCs w:val="28"/>
                <w:lang w:val="en-US"/>
              </w:rPr>
              <w:t>b</w:t>
            </w:r>
            <w:r w:rsidRPr="004023B9">
              <w:rPr>
                <w:noProof/>
                <w:sz w:val="28"/>
                <w:szCs w:val="28"/>
              </w:rPr>
              <w:t xml:space="preserve"> – ширина, </w:t>
            </w:r>
            <w:r w:rsidRPr="004023B9">
              <w:rPr>
                <w:noProof/>
                <w:sz w:val="28"/>
                <w:szCs w:val="28"/>
                <w:lang w:val="en-US"/>
              </w:rPr>
              <w:t>c</w:t>
            </w:r>
            <w:r w:rsidRPr="004023B9">
              <w:rPr>
                <w:noProof/>
                <w:sz w:val="28"/>
                <w:szCs w:val="28"/>
              </w:rPr>
              <w:t xml:space="preserve"> - высота</w:t>
            </w:r>
          </w:p>
          <w:p w14:paraId="17D99DF7" w14:textId="640F6DE0" w:rsidR="00F21307" w:rsidRDefault="00F21307" w:rsidP="007B09E6">
            <w:pPr>
              <w:jc w:val="center"/>
            </w:pPr>
          </w:p>
        </w:tc>
      </w:tr>
      <w:tr w:rsidR="00556CBB" w14:paraId="3A9D8996" w14:textId="77777777" w:rsidTr="00D22979">
        <w:tc>
          <w:tcPr>
            <w:tcW w:w="610" w:type="dxa"/>
          </w:tcPr>
          <w:p w14:paraId="1334A214" w14:textId="2DC3088A" w:rsidR="007B09E6" w:rsidRDefault="00D22979" w:rsidP="007B09E6">
            <w:pPr>
              <w:jc w:val="center"/>
            </w:pPr>
            <w:r>
              <w:lastRenderedPageBreak/>
              <w:t>1</w:t>
            </w:r>
            <w:r w:rsidR="004023B9">
              <w:t>6</w:t>
            </w:r>
          </w:p>
        </w:tc>
        <w:tc>
          <w:tcPr>
            <w:tcW w:w="4042" w:type="dxa"/>
          </w:tcPr>
          <w:p w14:paraId="653A8BB1" w14:textId="132D2DE2" w:rsidR="007B09E6" w:rsidRPr="007B09E6" w:rsidRDefault="007B09E6" w:rsidP="007B09E6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7B09E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 Куб.</w:t>
            </w:r>
          </w:p>
        </w:tc>
        <w:tc>
          <w:tcPr>
            <w:tcW w:w="4693" w:type="dxa"/>
          </w:tcPr>
          <w:p w14:paraId="07B0191F" w14:textId="14218CBB" w:rsidR="00235562" w:rsidRDefault="00235562" w:rsidP="002355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6CB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Куб</w:t>
            </w:r>
            <w:r w:rsidRPr="00556C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— правильный многогранник, каждая грань которого представляет собой квадрат. Все ребра куба равны.</w:t>
            </w:r>
            <w:r w:rsidRPr="00556C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6209170" w14:textId="76916973" w:rsidR="00556CBB" w:rsidRPr="00556CBB" w:rsidRDefault="00556CBB" w:rsidP="002355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1071892C" wp14:editId="13DD802B">
                  <wp:extent cx="676910" cy="652145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92A53B" w14:textId="7F885CAE" w:rsidR="00235562" w:rsidRPr="00556CBB" w:rsidRDefault="00235562" w:rsidP="002355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6C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Вершин – 8</w:t>
            </w:r>
            <w:r w:rsidR="00556C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556C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Рёбер -12</w:t>
            </w:r>
            <w:r w:rsidR="00556C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556CBB">
              <w:rPr>
                <w:rFonts w:ascii="Times New Roman" w:hAnsi="Times New Roman" w:cs="Times New Roman"/>
                <w:sz w:val="28"/>
                <w:szCs w:val="28"/>
              </w:rPr>
              <w:t>Граней – 6</w:t>
            </w:r>
          </w:p>
          <w:p w14:paraId="648879C1" w14:textId="42ECDE86" w:rsidR="00235562" w:rsidRPr="00556CBB" w:rsidRDefault="00235562" w:rsidP="0023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C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342F60" wp14:editId="4F0A43BA">
                  <wp:extent cx="533400" cy="238125"/>
                  <wp:effectExtent l="0" t="0" r="0" b="0"/>
                  <wp:docPr id="4" name="Рисунок 4" descr="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B914C" w14:textId="77777777" w:rsidR="00235562" w:rsidRPr="00556CBB" w:rsidRDefault="00235562" w:rsidP="0023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C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2E6949" wp14:editId="4B8A10ED">
                  <wp:extent cx="647700" cy="238125"/>
                  <wp:effectExtent l="0" t="0" r="0" b="0"/>
                  <wp:docPr id="5" name="Рисунок 5" descr="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C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55D8D69" w14:textId="5B9AAC12" w:rsidR="00235562" w:rsidRDefault="00235562" w:rsidP="0023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CBB">
              <w:rPr>
                <w:rFonts w:ascii="Times New Roman" w:hAnsi="Times New Roman" w:cs="Times New Roman"/>
                <w:sz w:val="28"/>
                <w:szCs w:val="28"/>
              </w:rPr>
              <w:t>а – ребро куба</w:t>
            </w:r>
          </w:p>
          <w:p w14:paraId="57C8168A" w14:textId="77777777" w:rsidR="00556CBB" w:rsidRDefault="00556CBB" w:rsidP="00235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DE882" w14:textId="68E3E224" w:rsidR="00556CBB" w:rsidRDefault="00556CBB" w:rsidP="00235562"/>
        </w:tc>
      </w:tr>
    </w:tbl>
    <w:p w14:paraId="70457DEA" w14:textId="77777777" w:rsidR="00AF1BBA" w:rsidRDefault="00AF1BBA" w:rsidP="00AF1BBA">
      <w:pPr>
        <w:jc w:val="center"/>
      </w:pPr>
    </w:p>
    <w:sectPr w:rsidR="00AF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33E1"/>
    <w:multiLevelType w:val="multilevel"/>
    <w:tmpl w:val="03121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478A2"/>
    <w:multiLevelType w:val="multilevel"/>
    <w:tmpl w:val="7D220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21CCC"/>
    <w:multiLevelType w:val="multilevel"/>
    <w:tmpl w:val="FBF0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55191"/>
    <w:multiLevelType w:val="multilevel"/>
    <w:tmpl w:val="D300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20EAE"/>
    <w:multiLevelType w:val="multilevel"/>
    <w:tmpl w:val="AF4A3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D198E"/>
    <w:multiLevelType w:val="multilevel"/>
    <w:tmpl w:val="30941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E154D"/>
    <w:multiLevelType w:val="multilevel"/>
    <w:tmpl w:val="C9E4D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2283D"/>
    <w:multiLevelType w:val="multilevel"/>
    <w:tmpl w:val="CDFE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71"/>
    <w:rsid w:val="00235562"/>
    <w:rsid w:val="004023B9"/>
    <w:rsid w:val="00556CBB"/>
    <w:rsid w:val="005A2AB3"/>
    <w:rsid w:val="007B09E6"/>
    <w:rsid w:val="009A6C71"/>
    <w:rsid w:val="00AF1BBA"/>
    <w:rsid w:val="00AF7C81"/>
    <w:rsid w:val="00B6600E"/>
    <w:rsid w:val="00CC6615"/>
    <w:rsid w:val="00D01786"/>
    <w:rsid w:val="00D22979"/>
    <w:rsid w:val="00E70EBB"/>
    <w:rsid w:val="00F21307"/>
    <w:rsid w:val="00F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1D14"/>
  <w15:chartTrackingRefBased/>
  <w15:docId w15:val="{20255A1A-BAA2-49CC-9B2B-FAB2180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1786"/>
    <w:rPr>
      <w:color w:val="0000FF"/>
      <w:u w:val="single"/>
    </w:rPr>
  </w:style>
  <w:style w:type="paragraph" w:styleId="a5">
    <w:name w:val="No Spacing"/>
    <w:uiPriority w:val="1"/>
    <w:qFormat/>
    <w:rsid w:val="00B66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5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314">
              <w:marLeft w:val="0"/>
              <w:marRight w:val="0"/>
              <w:marTop w:val="6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34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4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5DB"/>
                        <w:left w:val="single" w:sz="6" w:space="0" w:color="D1D5DB"/>
                        <w:bottom w:val="single" w:sz="6" w:space="0" w:color="D1D5DB"/>
                        <w:right w:val="single" w:sz="6" w:space="0" w:color="D1D5DB"/>
                      </w:divBdr>
                    </w:div>
                    <w:div w:id="381293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5DB"/>
                        <w:left w:val="single" w:sz="6" w:space="0" w:color="D1D5DB"/>
                        <w:bottom w:val="single" w:sz="6" w:space="0" w:color="D1D5DB"/>
                        <w:right w:val="single" w:sz="6" w:space="0" w:color="D1D5DB"/>
                      </w:divBdr>
                    </w:div>
                  </w:divsChild>
                </w:div>
                <w:div w:id="54213142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1D5DB"/>
                        <w:left w:val="single" w:sz="6" w:space="12" w:color="D1D5DB"/>
                        <w:bottom w:val="single" w:sz="6" w:space="10" w:color="D1D5DB"/>
                        <w:right w:val="single" w:sz="6" w:space="12" w:color="D1D5DB"/>
                      </w:divBdr>
                      <w:divsChild>
                        <w:div w:id="1517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4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2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8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7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7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802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1D5DB"/>
                        <w:left w:val="single" w:sz="6" w:space="12" w:color="D1D5DB"/>
                        <w:bottom w:val="single" w:sz="6" w:space="10" w:color="D1D5DB"/>
                        <w:right w:val="single" w:sz="6" w:space="12" w:color="D1D5DB"/>
                      </w:divBdr>
                      <w:divsChild>
                        <w:div w:id="3265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644">
                                      <w:marLeft w:val="-360"/>
                                      <w:marRight w:val="-360"/>
                                      <w:marTop w:val="240"/>
                                      <w:marBottom w:val="240"/>
                                      <w:divBdr>
                                        <w:top w:val="none" w:sz="0" w:space="12" w:color="auto"/>
                                        <w:left w:val="single" w:sz="36" w:space="12" w:color="FFC400"/>
                                        <w:bottom w:val="none" w:sz="0" w:space="12" w:color="auto"/>
                                        <w:right w:val="none" w:sz="0" w:space="1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D%D0%BE%D0%B3%D0%BE%D1%83%D0%B3%D0%BE%D0%BB%D1%8C%D0%BD%D0%B8%D0%BA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ru.wikipedia.org/wiki/%D0%93%D0%B5%D0%BE%D0%BC%D0%B5%D1%82%D1%80%D0%B8%D1%87%D0%B5%D1%81%D0%BA%D0%B0%D1%8F_%D1%84%D0%B8%D0%B3%D1%83%D1%80%D0%B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Комова</dc:creator>
  <cp:keywords/>
  <dc:description/>
  <cp:lastModifiedBy>Учитель</cp:lastModifiedBy>
  <cp:revision>2</cp:revision>
  <dcterms:created xsi:type="dcterms:W3CDTF">2023-03-13T13:00:00Z</dcterms:created>
  <dcterms:modified xsi:type="dcterms:W3CDTF">2023-03-13T13:00:00Z</dcterms:modified>
</cp:coreProperties>
</file>